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4319" w:rsidRPr="00AE53C9" w:rsidRDefault="003D4D9A" w:rsidP="00AE53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E53C9">
        <w:rPr>
          <w:rFonts w:ascii="Times New Roman" w:hAnsi="Times New Roman" w:cs="Times New Roman"/>
          <w:b/>
          <w:sz w:val="28"/>
        </w:rPr>
        <w:t>CHAPTER</w:t>
      </w:r>
      <w:r w:rsidR="00844319" w:rsidRPr="00AE53C9">
        <w:rPr>
          <w:rFonts w:ascii="Times New Roman" w:hAnsi="Times New Roman" w:cs="Times New Roman"/>
          <w:b/>
          <w:sz w:val="28"/>
        </w:rPr>
        <w:t xml:space="preserve"> 37</w:t>
      </w:r>
    </w:p>
    <w:p w:rsidR="000F6D6D" w:rsidRDefault="000F6D6D" w:rsidP="000F6D6D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sz w:val="28"/>
        </w:rPr>
      </w:pPr>
      <w:r w:rsidRPr="000F6D6D">
        <w:rPr>
          <w:rFonts w:ascii="Times New Roman" w:hAnsi="Times New Roman" w:cs="Times New Roman"/>
          <w:b/>
          <w:sz w:val="28"/>
        </w:rPr>
        <w:t>PHOTOGRAPHIC OR CINEMATOGRAPHIC GOODS</w:t>
      </w:r>
    </w:p>
    <w:p w:rsidR="00844319" w:rsidRPr="00AE53C9" w:rsidRDefault="00844319" w:rsidP="00AE53C9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8"/>
        </w:rPr>
      </w:pPr>
      <w:r w:rsidRPr="00AE53C9">
        <w:rPr>
          <w:rFonts w:ascii="Times New Roman" w:hAnsi="Times New Roman" w:cs="Times New Roman"/>
          <w:b/>
          <w:sz w:val="28"/>
        </w:rPr>
        <w:t>Notes:</w:t>
      </w:r>
    </w:p>
    <w:p w:rsidR="00AE53C9" w:rsidRDefault="00844319" w:rsidP="00AE53C9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</w:rPr>
      </w:pPr>
      <w:r w:rsidRPr="00AE53C9">
        <w:rPr>
          <w:rFonts w:ascii="Times New Roman" w:hAnsi="Times New Roman" w:cs="Times New Roman"/>
          <w:sz w:val="28"/>
        </w:rPr>
        <w:t xml:space="preserve">1. This </w:t>
      </w:r>
      <w:r w:rsidR="003D4D9A" w:rsidRPr="00AE53C9">
        <w:rPr>
          <w:rFonts w:ascii="Times New Roman" w:hAnsi="Times New Roman" w:cs="Times New Roman"/>
          <w:sz w:val="28"/>
        </w:rPr>
        <w:t>chapter excludes</w:t>
      </w:r>
      <w:r w:rsidRPr="00AE53C9">
        <w:rPr>
          <w:rFonts w:ascii="Times New Roman" w:hAnsi="Times New Roman" w:cs="Times New Roman"/>
          <w:sz w:val="28"/>
        </w:rPr>
        <w:t xml:space="preserve"> wastes and junk.</w:t>
      </w:r>
    </w:p>
    <w:p w:rsidR="00844319" w:rsidRPr="00AE53C9" w:rsidRDefault="00844319" w:rsidP="00AE53C9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</w:rPr>
      </w:pPr>
      <w:proofErr w:type="gramStart"/>
      <w:r w:rsidRPr="00AE53C9">
        <w:rPr>
          <w:rFonts w:ascii="Times New Roman" w:hAnsi="Times New Roman" w:cs="Times New Roman"/>
          <w:sz w:val="28"/>
        </w:rPr>
        <w:t xml:space="preserve">2. In this </w:t>
      </w:r>
      <w:r w:rsidR="003D4D9A" w:rsidRPr="00AE53C9">
        <w:rPr>
          <w:rFonts w:ascii="Times New Roman" w:hAnsi="Times New Roman" w:cs="Times New Roman"/>
          <w:sz w:val="28"/>
        </w:rPr>
        <w:t>chapter</w:t>
      </w:r>
      <w:proofErr w:type="gramEnd"/>
      <w:r w:rsidRPr="00AE53C9">
        <w:rPr>
          <w:rFonts w:ascii="Times New Roman" w:hAnsi="Times New Roman" w:cs="Times New Roman"/>
          <w:sz w:val="28"/>
        </w:rPr>
        <w:t xml:space="preserve"> the term "photographic" means process, which can directly or indirectly make visible images through light rays or other rays that affect photosensitive surfaces.</w:t>
      </w:r>
    </w:p>
    <w:p w:rsidR="00844319" w:rsidRPr="00AE53C9" w:rsidRDefault="00146B95" w:rsidP="00AE53C9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8"/>
        </w:rPr>
      </w:pPr>
      <w:r w:rsidRPr="00AE53C9">
        <w:rPr>
          <w:rFonts w:ascii="Times New Roman" w:hAnsi="Times New Roman" w:cs="Times New Roman"/>
          <w:b/>
          <w:sz w:val="28"/>
        </w:rPr>
        <w:t>Additional N</w:t>
      </w:r>
      <w:r w:rsidR="00844319" w:rsidRPr="00AE53C9">
        <w:rPr>
          <w:rFonts w:ascii="Times New Roman" w:hAnsi="Times New Roman" w:cs="Times New Roman"/>
          <w:b/>
          <w:sz w:val="28"/>
        </w:rPr>
        <w:t>otes:</w:t>
      </w:r>
    </w:p>
    <w:p w:rsidR="00844319" w:rsidRPr="00AE53C9" w:rsidRDefault="00844319" w:rsidP="00AE53C9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</w:rPr>
      </w:pPr>
      <w:r w:rsidRPr="00AE53C9">
        <w:rPr>
          <w:rFonts w:ascii="Times New Roman" w:hAnsi="Times New Roman" w:cs="Times New Roman"/>
          <w:sz w:val="28"/>
        </w:rPr>
        <w:t xml:space="preserve">1. In case of sound films, which </w:t>
      </w:r>
      <w:proofErr w:type="gramStart"/>
      <w:r w:rsidRPr="00AE53C9">
        <w:rPr>
          <w:rFonts w:ascii="Times New Roman" w:hAnsi="Times New Roman" w:cs="Times New Roman"/>
          <w:sz w:val="28"/>
        </w:rPr>
        <w:t>are imported</w:t>
      </w:r>
      <w:proofErr w:type="gramEnd"/>
      <w:r w:rsidRPr="00AE53C9">
        <w:rPr>
          <w:rFonts w:ascii="Times New Roman" w:hAnsi="Times New Roman" w:cs="Times New Roman"/>
          <w:sz w:val="28"/>
        </w:rPr>
        <w:t xml:space="preserve"> in two tapes (one tape contains only an image, the second tape is audio), each tape must be included into the relevant </w:t>
      </w:r>
      <w:r w:rsidR="00146B95" w:rsidRPr="00AE53C9">
        <w:rPr>
          <w:rFonts w:ascii="Times New Roman" w:hAnsi="Times New Roman" w:cs="Times New Roman"/>
          <w:sz w:val="28"/>
        </w:rPr>
        <w:t>heading</w:t>
      </w:r>
      <w:r w:rsidRPr="00AE53C9">
        <w:rPr>
          <w:rFonts w:ascii="Times New Roman" w:hAnsi="Times New Roman" w:cs="Times New Roman"/>
          <w:sz w:val="28"/>
        </w:rPr>
        <w:t>.</w:t>
      </w:r>
    </w:p>
    <w:p w:rsidR="00844319" w:rsidRPr="00AE53C9" w:rsidRDefault="00844319" w:rsidP="00AE53C9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</w:rPr>
      </w:pPr>
      <w:r w:rsidRPr="00AE53C9">
        <w:rPr>
          <w:rFonts w:ascii="Times New Roman" w:hAnsi="Times New Roman" w:cs="Times New Roman"/>
          <w:sz w:val="28"/>
        </w:rPr>
        <w:t xml:space="preserve">2. The term "news films" (subheading 3706 90 510 0) means the tapes, whish are less than 330 m </w:t>
      </w:r>
      <w:bookmarkStart w:id="0" w:name="_GoBack"/>
      <w:r w:rsidRPr="00AE53C9">
        <w:rPr>
          <w:rFonts w:ascii="Times New Roman" w:hAnsi="Times New Roman" w:cs="Times New Roman"/>
          <w:sz w:val="28"/>
        </w:rPr>
        <w:t>long and reflect current political, sports, military, scientific, literary, folkloric, tourism, social and other events.</w:t>
      </w:r>
      <w:r w:rsidRPr="00AE53C9">
        <w:rPr>
          <w:rFonts w:ascii="Times New Roman" w:hAnsi="Times New Roman" w:cs="Times New Roman"/>
          <w:sz w:val="28"/>
        </w:rPr>
        <w:cr/>
      </w:r>
      <w:bookmarkEnd w:id="0"/>
    </w:p>
    <w:tbl>
      <w:tblPr>
        <w:tblW w:w="10060" w:type="dxa"/>
        <w:jc w:val="center"/>
        <w:tblLook w:val="04A0" w:firstRow="1" w:lastRow="0" w:firstColumn="1" w:lastColumn="0" w:noHBand="0" w:noVBand="1"/>
      </w:tblPr>
      <w:tblGrid>
        <w:gridCol w:w="1780"/>
        <w:gridCol w:w="4820"/>
        <w:gridCol w:w="960"/>
        <w:gridCol w:w="2500"/>
      </w:tblGrid>
      <w:tr w:rsidR="00A4303F" w:rsidRPr="00A4303F" w:rsidTr="00A4303F">
        <w:trPr>
          <w:trHeight w:val="1575"/>
          <w:tblHeader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3F" w:rsidRPr="00A4303F" w:rsidRDefault="00A4303F" w:rsidP="00A43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HS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Code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3F" w:rsidRPr="00A4303F" w:rsidRDefault="00A4303F" w:rsidP="00A43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Description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3F" w:rsidRPr="00A4303F" w:rsidRDefault="00A4303F" w:rsidP="00A43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Add</w:t>
            </w:r>
            <w:proofErr w:type="spellEnd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. </w:t>
            </w: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br/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units</w:t>
            </w:r>
            <w:proofErr w:type="spellEnd"/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The rate of the import customs duty (in percentage of customs cost either in euro or in US dollars)</w:t>
            </w:r>
          </w:p>
        </w:tc>
      </w:tr>
      <w:tr w:rsidR="00A4303F" w:rsidRPr="00A4303F" w:rsidTr="00A4303F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3701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Photographic plates and film in the flat, sensitised, unexposed, of any material other than paper, paperboard or textiles; instant print film in the flat, sensitised, unexposed, whether or not in packs: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A4303F" w:rsidRPr="00A4303F" w:rsidTr="00A4303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3701 10 000 0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for</w:t>
            </w:r>
            <w:proofErr w:type="spellEnd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X-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ray</w:t>
            </w:r>
            <w:proofErr w:type="spellEnd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</w:t>
            </w:r>
          </w:p>
        </w:tc>
      </w:tr>
      <w:tr w:rsidR="00A4303F" w:rsidRPr="00A4303F" w:rsidTr="00A4303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3701 20 000 0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instant</w:t>
            </w:r>
            <w:proofErr w:type="spellEnd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print</w:t>
            </w:r>
            <w:proofErr w:type="spellEnd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film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A4303F" w:rsidRPr="00A4303F" w:rsidTr="00A4303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3701 30 000 0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other plates and film, with any side exceeding 255 mm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A4303F" w:rsidRPr="00A4303F" w:rsidTr="00A4303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A4303F" w:rsidRPr="00A4303F" w:rsidTr="00A4303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3701 91 000 0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for</w:t>
            </w:r>
            <w:proofErr w:type="spellEnd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colour</w:t>
            </w:r>
            <w:proofErr w:type="spellEnd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photography</w:t>
            </w:r>
            <w:proofErr w:type="spellEnd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(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polychrome</w:t>
            </w:r>
            <w:proofErr w:type="spellEnd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A4303F" w:rsidRPr="00A4303F" w:rsidTr="00A4303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3701 99 000 0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A4303F" w:rsidRPr="00A4303F" w:rsidTr="00A4303F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3702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Photographic film in rolls, sensitised, unexposed, of any material other than paper, paperboard or textiles; instant print film in rolls, sensitised, unexposed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A4303F" w:rsidRPr="00A4303F" w:rsidTr="00A4303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3702 10 000 0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for</w:t>
            </w:r>
            <w:proofErr w:type="spellEnd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X-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ray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0</w:t>
            </w:r>
          </w:p>
        </w:tc>
      </w:tr>
      <w:tr w:rsidR="00A4303F" w:rsidRPr="00A4303F" w:rsidTr="00A4303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other film, without perforations, of a width not exceeding 105 mm: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A4303F" w:rsidRPr="00A4303F" w:rsidTr="00A4303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3702 31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for</w:t>
            </w:r>
            <w:proofErr w:type="spellEnd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colour</w:t>
            </w:r>
            <w:proofErr w:type="spellEnd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photography</w:t>
            </w:r>
            <w:proofErr w:type="spellEnd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(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polychrome</w:t>
            </w:r>
            <w:proofErr w:type="spellEnd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):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A4303F" w:rsidRPr="00A4303F" w:rsidTr="00A4303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3702 31 200 0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- of a length not exceeding 30 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A4303F" w:rsidRPr="00A4303F" w:rsidTr="00A4303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- of a length exceeding 30 m: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A4303F" w:rsidRPr="00A4303F" w:rsidTr="00A4303F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3702 31 910 0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- - colour negative film of a width of 75 mm or more but not exceeding 105 mm of a length of 100 m or more, for the manufacture of instant picture film packs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, 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A4303F" w:rsidRPr="00A4303F" w:rsidTr="00A4303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lastRenderedPageBreak/>
              <w:t>3702 31 980 0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-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, 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A4303F" w:rsidRPr="00A4303F" w:rsidTr="00A4303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3702 32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other, with silver halide emulsion: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A4303F" w:rsidRPr="00A4303F" w:rsidTr="00A4303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- of a width not exceeding 35 mm: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A4303F" w:rsidRPr="00A4303F" w:rsidTr="00A4303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3702 32 100 0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- - microfilm; film for the graphic arts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A4303F" w:rsidRPr="00A4303F" w:rsidTr="00A4303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3702 32 200 0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-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A4303F" w:rsidRPr="00A4303F" w:rsidTr="00A4303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3702 32 850 0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width</w:t>
            </w:r>
            <w:proofErr w:type="spellEnd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over</w:t>
            </w:r>
            <w:proofErr w:type="spellEnd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35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mm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A4303F" w:rsidRPr="00A4303F" w:rsidTr="00A4303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3702 39 000 0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A4303F" w:rsidRPr="00A4303F" w:rsidTr="00A4303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other film, without perforations, of a width exceeding 105 mm: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A4303F" w:rsidRPr="00A4303F" w:rsidTr="00A4303F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3702 41 000 0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of a width exceeding 610 mm and of a length exceeding 200 m, for colour photography (polychrome)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A4303F" w:rsidRPr="00A4303F" w:rsidTr="00A4303F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3702 42 000 0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of a width exceeding 610 mm and of a length exceeding 200 m, other than for colour photography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A4303F" w:rsidRPr="00A4303F" w:rsidTr="00A4303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3702 43 000 0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of a width exceeding 610 mm and of a length not exceeding 200 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A4303F" w:rsidRPr="00A4303F" w:rsidTr="00A4303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3702 44 000 0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of a width exceeding 105 mm but not exceeding 610 mm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A4303F" w:rsidRPr="00A4303F" w:rsidTr="00A4303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other film for color photography (polychrome):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A4303F" w:rsidRPr="00A4303F" w:rsidTr="00A4303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3702 52 000 0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of a width not exceeding 16 mm and of a length exceeding 14 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, 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A4303F" w:rsidRPr="00A4303F" w:rsidTr="00A4303F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3702 53 000 0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of a width exceeding 16 mm but not exceeding 35 mm and of a length not exceeding 30 m, for slides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, 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A4303F" w:rsidRPr="00A4303F" w:rsidTr="00A4303F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3702 54 000 0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of a width exceeding 16 mm but not exceeding 35 mm and of a length not exceeding 30 m, other than for slides: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, 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A4303F" w:rsidRPr="00A4303F" w:rsidTr="00A4303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3702 55 000 0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of a width exceeding 16 mm, but not exceeding 35 mm and of a length exceeding 30 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A4303F" w:rsidRPr="00A4303F" w:rsidTr="00A4303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3702 56 000 0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of a width exceeding 35 mm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, 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A4303F" w:rsidRPr="00A4303F" w:rsidTr="00A4303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A4303F" w:rsidRPr="00A4303F" w:rsidTr="00A4303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3702 96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width no more than 35 mm and with length no more than 30 m: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A4303F" w:rsidRPr="00A4303F" w:rsidTr="00A4303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3702 96 100 0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microfilm</w:t>
            </w:r>
            <w:proofErr w:type="spellEnd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;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film</w:t>
            </w:r>
            <w:proofErr w:type="spellEnd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for</w:t>
            </w:r>
            <w:proofErr w:type="spellEnd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photography</w:t>
            </w:r>
            <w:proofErr w:type="spellEnd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A4303F" w:rsidRPr="00A4303F" w:rsidTr="00A4303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3702 96 900 0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, 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A4303F" w:rsidRPr="00A4303F" w:rsidTr="00A4303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3702 97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width no more than 35 mm and with length more than 30 m: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A4303F" w:rsidRPr="00A4303F" w:rsidTr="00A4303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3702 97 100 0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microfilm</w:t>
            </w:r>
            <w:proofErr w:type="spellEnd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;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film</w:t>
            </w:r>
            <w:proofErr w:type="spellEnd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for</w:t>
            </w:r>
            <w:proofErr w:type="spellEnd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photography</w:t>
            </w:r>
            <w:proofErr w:type="spellEnd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A4303F" w:rsidRPr="00A4303F" w:rsidTr="00A4303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lastRenderedPageBreak/>
              <w:t>3702 97 900 0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pc</w:t>
            </w:r>
            <w:proofErr w:type="spellEnd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, 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A4303F" w:rsidRPr="00A4303F" w:rsidTr="00A4303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3702 98 000 0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width</w:t>
            </w:r>
            <w:proofErr w:type="spellEnd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over</w:t>
            </w:r>
            <w:proofErr w:type="spellEnd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35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mm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A4303F" w:rsidRPr="00A4303F" w:rsidTr="00A4303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3703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Photographic paper, paperboard and textiles, sensitised, unexposed: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A4303F" w:rsidRPr="00A4303F" w:rsidTr="00A4303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3703 10 000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in rolls of a width exceeding 610 mm: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A4303F" w:rsidRPr="00A4303F" w:rsidTr="00A4303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3703 10 000 1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in rolls of a width exceeding 1000 mm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A4303F" w:rsidRPr="00A4303F" w:rsidTr="00A4303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3703 10 000 9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14,6</w:t>
            </w:r>
          </w:p>
        </w:tc>
      </w:tr>
      <w:tr w:rsidR="00A4303F" w:rsidRPr="00A4303F" w:rsidTr="00A4303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3703 20 000 0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other, for colour photography (polychrome):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14,6</w:t>
            </w:r>
          </w:p>
        </w:tc>
      </w:tr>
      <w:tr w:rsidR="00A4303F" w:rsidRPr="00A4303F" w:rsidTr="00A4303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3703 90 000 0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14,6</w:t>
            </w:r>
          </w:p>
        </w:tc>
      </w:tr>
      <w:tr w:rsidR="00A4303F" w:rsidRPr="00A4303F" w:rsidTr="00A4303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3704 00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Photographic plates, film, paper, paperboard and textiles, exposed but not developed: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A4303F" w:rsidRPr="00A4303F" w:rsidTr="00A4303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3704 00 100 0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plates</w:t>
            </w:r>
            <w:proofErr w:type="spellEnd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and</w:t>
            </w:r>
            <w:proofErr w:type="spellEnd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film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A4303F" w:rsidRPr="00A4303F" w:rsidTr="00A4303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3704 00 900 0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A4303F" w:rsidRPr="00A4303F" w:rsidTr="00A4303F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3705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Photographic plates and film, exposed and developed, other than cinematographic film: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A4303F" w:rsidRPr="00A4303F" w:rsidTr="00A4303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3705 10 000 0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for</w:t>
            </w:r>
            <w:proofErr w:type="spellEnd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offset</w:t>
            </w:r>
            <w:proofErr w:type="spellEnd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reproduction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A4303F" w:rsidRPr="00A4303F" w:rsidTr="00A4303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3705 90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A4303F" w:rsidRPr="00A4303F" w:rsidTr="00A4303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3705 90 100 0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microfilms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A4303F" w:rsidRPr="00A4303F" w:rsidTr="00A4303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3705 90 900 0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A4303F" w:rsidRPr="00A4303F" w:rsidTr="00A4303F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3706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Cinematographic film, exposed and developed, whether or not incorporating sound track or consisting only of sound track: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A4303F" w:rsidRPr="00A4303F" w:rsidTr="00A4303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3706 10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of a width of 35 mm or more: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A4303F" w:rsidRPr="00A4303F" w:rsidTr="00A4303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3706 10 100 0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consisting only of sound track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10</w:t>
            </w:r>
          </w:p>
        </w:tc>
      </w:tr>
      <w:tr w:rsidR="00A4303F" w:rsidRPr="00A4303F" w:rsidTr="00A4303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A4303F" w:rsidRPr="00A4303F" w:rsidTr="00A4303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3706 10 910 0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negatives</w:t>
            </w:r>
            <w:proofErr w:type="spellEnd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;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intermediate</w:t>
            </w:r>
            <w:proofErr w:type="spellEnd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positives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10</w:t>
            </w:r>
          </w:p>
        </w:tc>
      </w:tr>
      <w:tr w:rsidR="00A4303F" w:rsidRPr="00A4303F" w:rsidTr="00A4303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3706 10 990 0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positives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10</w:t>
            </w:r>
          </w:p>
        </w:tc>
      </w:tr>
      <w:tr w:rsidR="00A4303F" w:rsidRPr="00A4303F" w:rsidTr="00A4303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3706 90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A4303F" w:rsidRPr="00A4303F" w:rsidTr="00A4303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3706 90 100 0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consisting only of sound track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10</w:t>
            </w:r>
          </w:p>
        </w:tc>
      </w:tr>
      <w:tr w:rsidR="00A4303F" w:rsidRPr="00A4303F" w:rsidTr="00A4303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A4303F" w:rsidRPr="00A4303F" w:rsidTr="00A4303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3706 90 310 0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negatives</w:t>
            </w:r>
            <w:proofErr w:type="spellEnd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;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intermediate</w:t>
            </w:r>
            <w:proofErr w:type="spellEnd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positives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10</w:t>
            </w:r>
          </w:p>
        </w:tc>
      </w:tr>
      <w:tr w:rsidR="00A4303F" w:rsidRPr="00A4303F" w:rsidTr="00A4303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positives</w:t>
            </w:r>
            <w:proofErr w:type="spellEnd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A4303F" w:rsidRPr="00A4303F" w:rsidTr="00A4303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3706 90 510 0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-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newsreels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10</w:t>
            </w:r>
          </w:p>
        </w:tc>
      </w:tr>
      <w:tr w:rsidR="00A4303F" w:rsidRPr="00A4303F" w:rsidTr="00A4303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- - - - other, of a width of: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A4303F" w:rsidRPr="00A4303F" w:rsidTr="00A4303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3706 90 910 0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- -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less</w:t>
            </w:r>
            <w:proofErr w:type="spellEnd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than</w:t>
            </w:r>
            <w:proofErr w:type="spellEnd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10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mm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10</w:t>
            </w:r>
          </w:p>
        </w:tc>
      </w:tr>
      <w:tr w:rsidR="00A4303F" w:rsidRPr="00A4303F" w:rsidTr="00A4303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3706 90 990 0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- - - 10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mm</w:t>
            </w:r>
            <w:proofErr w:type="spellEnd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or</w:t>
            </w:r>
            <w:proofErr w:type="spellEnd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more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m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10</w:t>
            </w:r>
          </w:p>
        </w:tc>
      </w:tr>
      <w:tr w:rsidR="00A4303F" w:rsidRPr="00A4303F" w:rsidTr="00A4303F">
        <w:trPr>
          <w:trHeight w:val="157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3707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Chemical preparations for photographic uses (other than varnishes, glues, adhesives and similar preparations); unmixed products for photographic uses, put up in measured portions or put up for retail sale in a form ready for use: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ar-SA"/>
              </w:rPr>
              <w:t> </w:t>
            </w:r>
          </w:p>
        </w:tc>
      </w:tr>
      <w:tr w:rsidR="00A4303F" w:rsidRPr="00A4303F" w:rsidTr="00A4303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lastRenderedPageBreak/>
              <w:t>3707 10 000 0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sensitising</w:t>
            </w:r>
            <w:proofErr w:type="spellEnd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emulsions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</w:p>
        </w:tc>
      </w:tr>
      <w:tr w:rsidR="00A4303F" w:rsidRPr="00A4303F" w:rsidTr="00A4303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3707 90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A4303F" w:rsidRPr="00A4303F" w:rsidTr="00A4303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3707 90 200 0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developers</w:t>
            </w:r>
            <w:proofErr w:type="spellEnd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and</w:t>
            </w:r>
            <w:proofErr w:type="spellEnd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fixers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6,5</w:t>
            </w:r>
          </w:p>
        </w:tc>
      </w:tr>
      <w:tr w:rsidR="00A4303F" w:rsidRPr="00A4303F" w:rsidTr="00A4303F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3707 90 900 0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- - </w:t>
            </w:r>
            <w:proofErr w:type="spellStart"/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3F" w:rsidRPr="00A4303F" w:rsidRDefault="00A4303F" w:rsidP="00A430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A4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6,5</w:t>
            </w:r>
          </w:p>
        </w:tc>
      </w:tr>
    </w:tbl>
    <w:p w:rsidR="00AA7578" w:rsidRPr="00AE53C9" w:rsidRDefault="00AA7578" w:rsidP="00AE53C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sectPr w:rsidR="00AA7578" w:rsidRPr="00AE53C9" w:rsidSect="000E74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44319"/>
    <w:rsid w:val="000814B9"/>
    <w:rsid w:val="000F6D6D"/>
    <w:rsid w:val="0012151C"/>
    <w:rsid w:val="00146B95"/>
    <w:rsid w:val="001B7143"/>
    <w:rsid w:val="001D4894"/>
    <w:rsid w:val="003D4D9A"/>
    <w:rsid w:val="005F736E"/>
    <w:rsid w:val="0082179D"/>
    <w:rsid w:val="00825B8E"/>
    <w:rsid w:val="00844319"/>
    <w:rsid w:val="008463BF"/>
    <w:rsid w:val="00A4303F"/>
    <w:rsid w:val="00A545C1"/>
    <w:rsid w:val="00AA7578"/>
    <w:rsid w:val="00AE5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981ACD-5A1D-406C-AAB7-2D3E8213F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431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0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811</Words>
  <Characters>4628</Characters>
  <Application>Microsoft Office Word</Application>
  <DocSecurity>0</DocSecurity>
  <Lines>38</Lines>
  <Paragraphs>10</Paragraphs>
  <ScaleCrop>false</ScaleCrop>
  <Company>Grizli777</Company>
  <LinksUpToDate>false</LinksUpToDate>
  <CharactersWithSpaces>5429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Anara</dc:creator>
  <cp:lastModifiedBy>SERIK_Yernar</cp:lastModifiedBy>
  <cp:revision>11</cp:revision>
  <dcterms:created xsi:type="dcterms:W3CDTF">2015-05-16T17:56:00Z</dcterms:created>
  <dcterms:modified xsi:type="dcterms:W3CDTF">2015-05-22T03:44:00Z</dcterms:modified>
</cp:coreProperties>
</file>